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0"/>
        <w:gridCol w:w="1316"/>
        <w:gridCol w:w="6405"/>
        <w:gridCol w:w="1227"/>
      </w:tblGrid>
      <w:tr w:rsidR="00684CE2" w:rsidRPr="00C639A4" w:rsidTr="00DA1705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235F34" w:rsidRDefault="00684CE2" w:rsidP="000A4CA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35F34">
              <w:rPr>
                <w:rFonts w:ascii="Times New Roman" w:hAnsi="Times New Roman"/>
                <w:sz w:val="20"/>
                <w:szCs w:val="20"/>
                <w:lang w:eastAsia="ru-RU"/>
              </w:rPr>
              <w:t>Приложение №10  к решению</w:t>
            </w:r>
          </w:p>
        </w:tc>
      </w:tr>
      <w:tr w:rsidR="00684CE2" w:rsidRPr="00C639A4" w:rsidTr="00DA1705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235F34" w:rsidRDefault="00684CE2" w:rsidP="000A4CA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35F34">
              <w:rPr>
                <w:rFonts w:ascii="Times New Roman" w:hAnsi="Times New Roman"/>
                <w:sz w:val="20"/>
                <w:szCs w:val="20"/>
                <w:lang w:eastAsia="ru-RU"/>
              </w:rPr>
              <w:t>Совета Адагумского сельского</w:t>
            </w:r>
          </w:p>
          <w:p w:rsidR="00684CE2" w:rsidRPr="00235F34" w:rsidRDefault="00684CE2" w:rsidP="000A4CA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35F34">
              <w:rPr>
                <w:rFonts w:ascii="Times New Roman" w:hAnsi="Times New Roman"/>
                <w:sz w:val="20"/>
                <w:szCs w:val="20"/>
                <w:lang w:eastAsia="ru-RU"/>
              </w:rPr>
              <w:t>поселения Крымского района</w:t>
            </w:r>
          </w:p>
          <w:p w:rsidR="00684CE2" w:rsidRPr="00235F34" w:rsidRDefault="00235F34" w:rsidP="008125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</w:t>
            </w:r>
            <w:r w:rsidR="00367C90" w:rsidRPr="00235F34">
              <w:rPr>
                <w:rFonts w:ascii="Times New Roman" w:hAnsi="Times New Roman"/>
                <w:sz w:val="20"/>
                <w:szCs w:val="20"/>
                <w:lang w:eastAsia="ru-RU"/>
              </w:rPr>
              <w:t>№</w:t>
            </w:r>
            <w:r w:rsidR="00FF3C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812581">
              <w:rPr>
                <w:rFonts w:ascii="Times New Roman" w:hAnsi="Times New Roman"/>
                <w:sz w:val="20"/>
                <w:szCs w:val="20"/>
                <w:lang w:eastAsia="ru-RU"/>
              </w:rPr>
              <w:t>00</w:t>
            </w:r>
            <w:r w:rsidR="00FF3C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</w:t>
            </w:r>
            <w:r w:rsidR="00367C90" w:rsidRPr="00235F3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</w:t>
            </w:r>
            <w:r w:rsidR="00684CE2" w:rsidRPr="00235F34">
              <w:rPr>
                <w:rFonts w:ascii="Times New Roman" w:hAnsi="Times New Roman"/>
                <w:sz w:val="20"/>
                <w:szCs w:val="20"/>
                <w:lang w:eastAsia="ru-RU"/>
              </w:rPr>
              <w:t>от</w:t>
            </w:r>
            <w:r w:rsidR="00067C75" w:rsidRPr="00235F3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812581">
              <w:rPr>
                <w:rFonts w:ascii="Times New Roman" w:hAnsi="Times New Roman"/>
                <w:sz w:val="20"/>
                <w:szCs w:val="20"/>
                <w:lang w:eastAsia="ru-RU"/>
              </w:rPr>
              <w:t>00</w:t>
            </w:r>
            <w:r w:rsidR="00067C75" w:rsidRPr="00235F34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  <w:r w:rsidR="00367C90" w:rsidRPr="00235F34"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  <w:r w:rsidR="00067C75" w:rsidRPr="00235F34">
              <w:rPr>
                <w:rFonts w:ascii="Times New Roman" w:hAnsi="Times New Roman"/>
                <w:sz w:val="20"/>
                <w:szCs w:val="20"/>
                <w:lang w:eastAsia="ru-RU"/>
              </w:rPr>
              <w:t>.20</w:t>
            </w:r>
            <w:r w:rsidR="00812581"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  <w:r w:rsidR="00684CE2" w:rsidRPr="00235F3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067C75" w:rsidRPr="00235F34">
              <w:rPr>
                <w:rFonts w:ascii="Times New Roman" w:hAnsi="Times New Roman"/>
                <w:sz w:val="20"/>
                <w:szCs w:val="20"/>
                <w:lang w:eastAsia="ru-RU"/>
              </w:rPr>
              <w:t>г.</w:t>
            </w:r>
          </w:p>
        </w:tc>
      </w:tr>
      <w:tr w:rsidR="00684CE2" w:rsidRPr="00C639A4" w:rsidTr="00DA1705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235F34" w:rsidRDefault="00684CE2" w:rsidP="00135C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684CE2" w:rsidRPr="00C639A4" w:rsidTr="00DA1705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783051" w:rsidRDefault="00684CE2" w:rsidP="00FF3BEC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235F34" w:rsidRPr="00C639A4" w:rsidTr="00DA1705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84CE2" w:rsidRPr="00586145" w:rsidRDefault="00684CE2" w:rsidP="005861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235F34" w:rsidRPr="00C639A4" w:rsidTr="00DA1705">
        <w:trPr>
          <w:trHeight w:val="80"/>
        </w:trPr>
        <w:tc>
          <w:tcPr>
            <w:tcW w:w="0" w:type="auto"/>
            <w:tcBorders>
              <w:top w:val="nil"/>
              <w:left w:val="nil"/>
              <w:right w:val="nil"/>
            </w:tcBorders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noWrap/>
            <w:vAlign w:val="center"/>
          </w:tcPr>
          <w:p w:rsidR="00684CE2" w:rsidRPr="00586145" w:rsidRDefault="00684CE2" w:rsidP="005861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684CE2" w:rsidRPr="00C639A4" w:rsidTr="00DA1705">
        <w:trPr>
          <w:trHeight w:val="885"/>
        </w:trPr>
        <w:tc>
          <w:tcPr>
            <w:tcW w:w="0" w:type="auto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gridSpan w:val="3"/>
            <w:vAlign w:val="center"/>
          </w:tcPr>
          <w:p w:rsidR="00684CE2" w:rsidRPr="00586145" w:rsidRDefault="00684CE2" w:rsidP="0081258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Перечень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муниципальных</w:t>
            </w: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программ, предусмотренных к финансированию из бюджета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Адагум</w:t>
            </w:r>
            <w:r w:rsidRPr="00B31FE2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ского сельского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поселения Крымского района в 20</w:t>
            </w:r>
            <w:r w:rsidR="00AE6B0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81258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1</w:t>
            </w: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году</w:t>
            </w:r>
          </w:p>
        </w:tc>
      </w:tr>
      <w:tr w:rsidR="00235F34" w:rsidRPr="00C639A4" w:rsidTr="00DA1705">
        <w:trPr>
          <w:trHeight w:val="300"/>
        </w:trPr>
        <w:tc>
          <w:tcPr>
            <w:tcW w:w="0" w:type="auto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noWrap/>
            <w:vAlign w:val="center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0" w:type="auto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235F34" w:rsidRPr="00C639A4" w:rsidTr="00DA1705">
        <w:trPr>
          <w:trHeight w:val="300"/>
        </w:trPr>
        <w:tc>
          <w:tcPr>
            <w:tcW w:w="0" w:type="auto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noWrap/>
            <w:vAlign w:val="center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0" w:type="auto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235F34" w:rsidRPr="00C639A4" w:rsidTr="00DA1705">
        <w:trPr>
          <w:trHeight w:val="300"/>
        </w:trPr>
        <w:tc>
          <w:tcPr>
            <w:tcW w:w="0" w:type="auto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noWrap/>
            <w:vAlign w:val="center"/>
          </w:tcPr>
          <w:p w:rsidR="00684CE2" w:rsidRPr="00586145" w:rsidRDefault="00684CE2" w:rsidP="0058614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proofErr w:type="spellStart"/>
            <w:r w:rsidRPr="00586145">
              <w:rPr>
                <w:rFonts w:ascii="Times New Roman" w:hAnsi="Times New Roman"/>
                <w:lang w:eastAsia="ru-RU"/>
              </w:rPr>
              <w:t>тыс</w:t>
            </w:r>
            <w:proofErr w:type="gramStart"/>
            <w:r w:rsidRPr="00586145">
              <w:rPr>
                <w:rFonts w:ascii="Times New Roman" w:hAnsi="Times New Roman"/>
                <w:lang w:eastAsia="ru-RU"/>
              </w:rPr>
              <w:t>.р</w:t>
            </w:r>
            <w:proofErr w:type="gramEnd"/>
            <w:r w:rsidRPr="00586145">
              <w:rPr>
                <w:rFonts w:ascii="Times New Roman" w:hAnsi="Times New Roman"/>
                <w:lang w:eastAsia="ru-RU"/>
              </w:rPr>
              <w:t>уб</w:t>
            </w:r>
            <w:proofErr w:type="spellEnd"/>
            <w:r w:rsidRPr="00586145">
              <w:rPr>
                <w:rFonts w:ascii="Times New Roman" w:hAnsi="Times New Roman"/>
                <w:lang w:eastAsia="ru-RU"/>
              </w:rPr>
              <w:t>.</w:t>
            </w:r>
          </w:p>
        </w:tc>
      </w:tr>
      <w:tr w:rsidR="00235F34" w:rsidRPr="00C639A4" w:rsidTr="00DA1705">
        <w:trPr>
          <w:trHeight w:val="705"/>
        </w:trPr>
        <w:tc>
          <w:tcPr>
            <w:tcW w:w="0" w:type="auto"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№ </w:t>
            </w:r>
            <w:proofErr w:type="gramStart"/>
            <w:r w:rsidRPr="00586145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586145">
              <w:rPr>
                <w:rFonts w:ascii="Times New Roman" w:hAnsi="Times New Roman"/>
                <w:lang w:eastAsia="ru-RU"/>
              </w:rPr>
              <w:t>/п</w:t>
            </w:r>
          </w:p>
        </w:tc>
        <w:tc>
          <w:tcPr>
            <w:tcW w:w="0" w:type="auto"/>
            <w:vAlign w:val="center"/>
          </w:tcPr>
          <w:p w:rsidR="00684CE2" w:rsidRPr="00586145" w:rsidRDefault="00684CE2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Код</w:t>
            </w:r>
          </w:p>
        </w:tc>
        <w:tc>
          <w:tcPr>
            <w:tcW w:w="0" w:type="auto"/>
            <w:vAlign w:val="center"/>
          </w:tcPr>
          <w:p w:rsidR="00684CE2" w:rsidRPr="00586145" w:rsidRDefault="00684CE2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Наименование целевых статей</w:t>
            </w:r>
          </w:p>
        </w:tc>
        <w:tc>
          <w:tcPr>
            <w:tcW w:w="0" w:type="auto"/>
            <w:vAlign w:val="center"/>
          </w:tcPr>
          <w:p w:rsidR="00684CE2" w:rsidRPr="00586145" w:rsidRDefault="00684CE2" w:rsidP="0081258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Бюджет на 20</w:t>
            </w:r>
            <w:r w:rsidR="00AE6B07">
              <w:rPr>
                <w:rFonts w:ascii="Times New Roman" w:hAnsi="Times New Roman"/>
                <w:lang w:eastAsia="ru-RU"/>
              </w:rPr>
              <w:t>2</w:t>
            </w:r>
            <w:r w:rsidR="00812581">
              <w:rPr>
                <w:rFonts w:ascii="Times New Roman" w:hAnsi="Times New Roman"/>
                <w:lang w:eastAsia="ru-RU"/>
              </w:rPr>
              <w:t>1</w:t>
            </w:r>
            <w:r w:rsidRPr="00586145">
              <w:rPr>
                <w:rFonts w:ascii="Times New Roman" w:hAnsi="Times New Roman"/>
                <w:lang w:eastAsia="ru-RU"/>
              </w:rPr>
              <w:t>год</w:t>
            </w:r>
          </w:p>
        </w:tc>
      </w:tr>
      <w:tr w:rsidR="00235F34" w:rsidRPr="00C639A4" w:rsidTr="00DA1705">
        <w:trPr>
          <w:trHeight w:val="375"/>
        </w:trPr>
        <w:tc>
          <w:tcPr>
            <w:tcW w:w="0" w:type="auto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0" w:type="auto"/>
            <w:vAlign w:val="center"/>
          </w:tcPr>
          <w:p w:rsidR="00684CE2" w:rsidRPr="00586145" w:rsidRDefault="00684CE2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0" w:type="auto"/>
            <w:vAlign w:val="center"/>
          </w:tcPr>
          <w:p w:rsidR="00684CE2" w:rsidRPr="00586145" w:rsidRDefault="00684CE2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0" w:type="auto"/>
            <w:vAlign w:val="center"/>
          </w:tcPr>
          <w:p w:rsidR="00684CE2" w:rsidRPr="00586145" w:rsidRDefault="00684CE2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4</w:t>
            </w:r>
          </w:p>
        </w:tc>
      </w:tr>
      <w:tr w:rsidR="00A13AA9" w:rsidRPr="00C639A4" w:rsidTr="00E7419A">
        <w:trPr>
          <w:trHeight w:val="465"/>
        </w:trPr>
        <w:tc>
          <w:tcPr>
            <w:tcW w:w="0" w:type="auto"/>
            <w:noWrap/>
          </w:tcPr>
          <w:p w:rsidR="00A13AA9" w:rsidRPr="00586145" w:rsidRDefault="00A13AA9" w:rsidP="00B34BA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A13AA9" w:rsidRPr="00586145" w:rsidRDefault="00A13AA9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A13AA9" w:rsidRPr="00586145" w:rsidRDefault="00A13AA9" w:rsidP="00586145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</w:tcPr>
          <w:p w:rsidR="00A13AA9" w:rsidRPr="00BA16DB" w:rsidRDefault="00E1188B" w:rsidP="00367C90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27251,6</w:t>
            </w:r>
            <w:bookmarkStart w:id="0" w:name="_GoBack"/>
            <w:bookmarkEnd w:id="0"/>
          </w:p>
        </w:tc>
      </w:tr>
      <w:tr w:rsidR="00A13AA9" w:rsidRPr="00C639A4" w:rsidTr="00E7419A">
        <w:trPr>
          <w:trHeight w:val="465"/>
        </w:trPr>
        <w:tc>
          <w:tcPr>
            <w:tcW w:w="0" w:type="auto"/>
            <w:noWrap/>
          </w:tcPr>
          <w:p w:rsidR="00A13AA9" w:rsidRPr="00586145" w:rsidRDefault="00A13AA9" w:rsidP="00B34BA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0" w:type="auto"/>
            <w:vAlign w:val="center"/>
          </w:tcPr>
          <w:p w:rsidR="00A13AA9" w:rsidRPr="00586145" w:rsidRDefault="00A13AA9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0300000000</w:t>
            </w:r>
          </w:p>
        </w:tc>
        <w:tc>
          <w:tcPr>
            <w:tcW w:w="0" w:type="auto"/>
            <w:vAlign w:val="center"/>
          </w:tcPr>
          <w:p w:rsidR="00A13AA9" w:rsidRPr="00AE6B07" w:rsidRDefault="00A13AA9" w:rsidP="00AE6B07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AE6B07">
              <w:rPr>
                <w:rFonts w:ascii="Times New Roman" w:hAnsi="Times New Roman"/>
                <w:lang w:eastAsia="ru-RU"/>
              </w:rPr>
              <w:t>Муниципальная программа Адагумского сельского поселения Крымского района "</w:t>
            </w:r>
            <w:r>
              <w:rPr>
                <w:rFonts w:ascii="Times New Roman" w:hAnsi="Times New Roman"/>
                <w:lang w:eastAsia="ru-RU"/>
              </w:rPr>
              <w:t>Социальная поддержка граждан</w:t>
            </w:r>
          </w:p>
          <w:p w:rsidR="00A13AA9" w:rsidRPr="00586145" w:rsidRDefault="00A13AA9" w:rsidP="00AE6B07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AE6B07">
              <w:rPr>
                <w:rFonts w:ascii="Times New Roman" w:hAnsi="Times New Roman"/>
                <w:lang w:eastAsia="ru-RU"/>
              </w:rPr>
              <w:t xml:space="preserve">Адагумского сельского поселения Крымского района </w:t>
            </w:r>
            <w:r>
              <w:rPr>
                <w:rFonts w:ascii="Times New Roman" w:hAnsi="Times New Roman"/>
                <w:lang w:eastAsia="ru-RU"/>
              </w:rPr>
              <w:t>на 2019-2021 годы</w:t>
            </w:r>
            <w:r w:rsidRPr="00AE6B07">
              <w:rPr>
                <w:rFonts w:ascii="Times New Roman" w:hAnsi="Times New Roman"/>
                <w:lang w:eastAsia="ru-RU"/>
              </w:rPr>
              <w:t>"</w:t>
            </w:r>
          </w:p>
        </w:tc>
        <w:tc>
          <w:tcPr>
            <w:tcW w:w="0" w:type="auto"/>
            <w:vAlign w:val="center"/>
          </w:tcPr>
          <w:p w:rsidR="00A13AA9" w:rsidRDefault="00A13AA9" w:rsidP="00367C90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139,1</w:t>
            </w:r>
          </w:p>
        </w:tc>
      </w:tr>
      <w:tr w:rsidR="00A13AA9" w:rsidRPr="00C639A4" w:rsidTr="00DA1705">
        <w:trPr>
          <w:trHeight w:val="465"/>
        </w:trPr>
        <w:tc>
          <w:tcPr>
            <w:tcW w:w="0" w:type="auto"/>
            <w:noWrap/>
          </w:tcPr>
          <w:p w:rsidR="00A13AA9" w:rsidRPr="00586145" w:rsidRDefault="00A13AA9" w:rsidP="00B34BA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0" w:type="auto"/>
            <w:vAlign w:val="center"/>
          </w:tcPr>
          <w:p w:rsidR="00A13AA9" w:rsidRPr="00586145" w:rsidRDefault="00A13AA9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040000000</w:t>
            </w:r>
          </w:p>
        </w:tc>
        <w:tc>
          <w:tcPr>
            <w:tcW w:w="0" w:type="auto"/>
            <w:vAlign w:val="center"/>
          </w:tcPr>
          <w:p w:rsidR="00A13AA9" w:rsidRPr="00127D1B" w:rsidRDefault="00A13AA9" w:rsidP="00127D1B">
            <w:pPr>
              <w:pStyle w:val="p5"/>
              <w:shd w:val="clear" w:color="auto" w:fill="FFFFFF"/>
              <w:spacing w:before="0" w:beforeAutospacing="0" w:after="0" w:afterAutospacing="0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127D1B">
              <w:rPr>
                <w:rFonts w:ascii="Times New Roman" w:hAnsi="Times New Roman"/>
                <w:lang w:val="ru-RU" w:eastAsia="ru-RU"/>
              </w:rPr>
              <w:t>Муниципальная программа Адагумского сельского поселения Крымского района "Доступная среда</w:t>
            </w:r>
            <w:r w:rsidRPr="00127D1B">
              <w:rPr>
                <w:rFonts w:ascii="Times New Roman" w:hAnsi="Times New Roman"/>
                <w:b/>
                <w:sz w:val="27"/>
                <w:szCs w:val="27"/>
                <w:lang w:val="ru-RU"/>
              </w:rPr>
              <w:t xml:space="preserve"> </w:t>
            </w:r>
            <w:r w:rsidRPr="00127D1B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для инвалидов и маломобильных групп населения </w:t>
            </w:r>
          </w:p>
          <w:p w:rsidR="00A13AA9" w:rsidRPr="00586145" w:rsidRDefault="00A13AA9" w:rsidP="00127D1B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127D1B">
              <w:rPr>
                <w:rFonts w:ascii="Times New Roman" w:hAnsi="Times New Roman"/>
              </w:rPr>
              <w:t>Адагумского сельского поселения Крымского района</w:t>
            </w:r>
            <w:r w:rsidRPr="00127D1B">
              <w:rPr>
                <w:rFonts w:ascii="Times New Roman" w:hAnsi="Times New Roman"/>
                <w:lang w:eastAsia="ru-RU"/>
              </w:rPr>
              <w:t xml:space="preserve"> "</w:t>
            </w:r>
          </w:p>
        </w:tc>
        <w:tc>
          <w:tcPr>
            <w:tcW w:w="0" w:type="auto"/>
            <w:vAlign w:val="center"/>
          </w:tcPr>
          <w:p w:rsidR="00A13AA9" w:rsidRDefault="00A13AA9" w:rsidP="00A35469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20,0</w:t>
            </w:r>
          </w:p>
        </w:tc>
      </w:tr>
      <w:tr w:rsidR="00A13AA9" w:rsidRPr="00C639A4" w:rsidTr="00DA1705">
        <w:trPr>
          <w:trHeight w:val="675"/>
        </w:trPr>
        <w:tc>
          <w:tcPr>
            <w:tcW w:w="0" w:type="auto"/>
            <w:noWrap/>
          </w:tcPr>
          <w:p w:rsidR="00A13AA9" w:rsidRPr="00586145" w:rsidRDefault="00A13AA9" w:rsidP="00B34BA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0" w:type="auto"/>
          </w:tcPr>
          <w:p w:rsidR="00A13AA9" w:rsidRPr="00586145" w:rsidRDefault="00A13AA9" w:rsidP="00FF3B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0600000000</w:t>
            </w:r>
          </w:p>
        </w:tc>
        <w:tc>
          <w:tcPr>
            <w:tcW w:w="0" w:type="auto"/>
            <w:vAlign w:val="center"/>
          </w:tcPr>
          <w:p w:rsidR="00A13AA9" w:rsidRPr="00586145" w:rsidRDefault="00A13AA9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 xml:space="preserve">Адагумского сельского поселения Крымского района </w:t>
            </w:r>
            <w:r w:rsidRPr="00586145">
              <w:rPr>
                <w:rFonts w:ascii="Times New Roman" w:hAnsi="Times New Roman"/>
                <w:lang w:eastAsia="ru-RU"/>
              </w:rPr>
              <w:t xml:space="preserve">"Комплексное и устойчивое развитие </w:t>
            </w:r>
            <w:r>
              <w:rPr>
                <w:rFonts w:ascii="Times New Roman" w:hAnsi="Times New Roman"/>
                <w:lang w:eastAsia="ru-RU"/>
              </w:rPr>
              <w:t>Адагумского сельского поселения Крымского района</w:t>
            </w:r>
            <w:r w:rsidRPr="00586145">
              <w:rPr>
                <w:rFonts w:ascii="Times New Roman" w:hAnsi="Times New Roman"/>
                <w:lang w:eastAsia="ru-RU"/>
              </w:rPr>
              <w:t xml:space="preserve"> в сфере строительства, архитектуры и дорожного хозяйства"</w:t>
            </w:r>
          </w:p>
        </w:tc>
        <w:tc>
          <w:tcPr>
            <w:tcW w:w="0" w:type="auto"/>
            <w:vAlign w:val="center"/>
          </w:tcPr>
          <w:p w:rsidR="00A13AA9" w:rsidRPr="00586145" w:rsidRDefault="00E1188B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14038,2</w:t>
            </w:r>
          </w:p>
        </w:tc>
      </w:tr>
      <w:tr w:rsidR="00A13AA9" w:rsidRPr="00C639A4" w:rsidTr="00DA1705">
        <w:trPr>
          <w:trHeight w:val="630"/>
        </w:trPr>
        <w:tc>
          <w:tcPr>
            <w:tcW w:w="0" w:type="auto"/>
            <w:noWrap/>
          </w:tcPr>
          <w:p w:rsidR="00A13AA9" w:rsidRDefault="00A13AA9" w:rsidP="00B34BA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</w:t>
            </w:r>
          </w:p>
          <w:p w:rsidR="00A13AA9" w:rsidRDefault="00A13AA9" w:rsidP="00B34BA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  <w:p w:rsidR="00A13AA9" w:rsidRDefault="00A13AA9" w:rsidP="00B34BA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  <w:p w:rsidR="00A13AA9" w:rsidRPr="00586145" w:rsidRDefault="00A13AA9" w:rsidP="00B34BA1">
            <w:pPr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</w:tcPr>
          <w:p w:rsidR="00A13AA9" w:rsidRPr="00586145" w:rsidRDefault="00A13AA9" w:rsidP="00FF3B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0900000000</w:t>
            </w:r>
          </w:p>
        </w:tc>
        <w:tc>
          <w:tcPr>
            <w:tcW w:w="0" w:type="auto"/>
            <w:vAlign w:val="center"/>
          </w:tcPr>
          <w:p w:rsidR="00A13AA9" w:rsidRPr="00586145" w:rsidRDefault="00A13AA9" w:rsidP="00FF3BE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 xml:space="preserve">Адагумского сельского поселения Крымского района </w:t>
            </w:r>
            <w:r w:rsidRPr="00586145">
              <w:rPr>
                <w:rFonts w:ascii="Times New Roman" w:hAnsi="Times New Roman"/>
                <w:lang w:eastAsia="ru-RU"/>
              </w:rPr>
              <w:t xml:space="preserve"> "Обеспечение безопасности населения</w:t>
            </w:r>
            <w:r>
              <w:rPr>
                <w:rFonts w:ascii="Times New Roman" w:hAnsi="Times New Roman"/>
                <w:lang w:eastAsia="ru-RU"/>
              </w:rPr>
              <w:t xml:space="preserve"> Адагумского сельского поселения Крымского района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</w:tc>
        <w:tc>
          <w:tcPr>
            <w:tcW w:w="0" w:type="auto"/>
            <w:vAlign w:val="center"/>
          </w:tcPr>
          <w:p w:rsidR="00A13AA9" w:rsidRPr="00586145" w:rsidRDefault="00A13AA9" w:rsidP="0084343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362,0</w:t>
            </w:r>
          </w:p>
        </w:tc>
      </w:tr>
      <w:tr w:rsidR="00A13AA9" w:rsidRPr="00C639A4" w:rsidTr="00DA1705">
        <w:trPr>
          <w:trHeight w:val="675"/>
        </w:trPr>
        <w:tc>
          <w:tcPr>
            <w:tcW w:w="0" w:type="auto"/>
            <w:noWrap/>
          </w:tcPr>
          <w:p w:rsidR="00A13AA9" w:rsidRDefault="00A13AA9" w:rsidP="00B34BA1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0" w:type="auto"/>
          </w:tcPr>
          <w:p w:rsidR="00A13AA9" w:rsidRPr="00586145" w:rsidRDefault="00A13AA9" w:rsidP="00FF3B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1000000000</w:t>
            </w:r>
          </w:p>
        </w:tc>
        <w:tc>
          <w:tcPr>
            <w:tcW w:w="0" w:type="auto"/>
            <w:vAlign w:val="center"/>
          </w:tcPr>
          <w:p w:rsidR="00A13AA9" w:rsidRPr="00586145" w:rsidRDefault="00A13AA9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>Адагумского сельского поселения Крымского района</w:t>
            </w:r>
            <w:r w:rsidRPr="00586145">
              <w:rPr>
                <w:rFonts w:ascii="Times New Roman" w:hAnsi="Times New Roman"/>
                <w:lang w:eastAsia="ru-RU"/>
              </w:rPr>
              <w:t xml:space="preserve"> "Развитие культуры</w:t>
            </w:r>
            <w:r>
              <w:rPr>
                <w:rFonts w:ascii="Times New Roman" w:hAnsi="Times New Roman"/>
                <w:lang w:eastAsia="ru-RU"/>
              </w:rPr>
              <w:t xml:space="preserve"> Адагумского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</w:t>
            </w:r>
            <w:r>
              <w:rPr>
                <w:rFonts w:ascii="Times New Roman" w:hAnsi="Times New Roman"/>
                <w:lang w:eastAsia="ru-RU"/>
              </w:rPr>
              <w:t xml:space="preserve"> Крымского района</w:t>
            </w:r>
            <w:r w:rsidRPr="00586145">
              <w:rPr>
                <w:rFonts w:ascii="Times New Roman" w:hAnsi="Times New Roman"/>
                <w:lang w:eastAsia="ru-RU"/>
              </w:rPr>
              <w:t>"</w:t>
            </w:r>
          </w:p>
        </w:tc>
        <w:tc>
          <w:tcPr>
            <w:tcW w:w="0" w:type="auto"/>
            <w:vAlign w:val="center"/>
          </w:tcPr>
          <w:p w:rsidR="00A13AA9" w:rsidRPr="00586145" w:rsidRDefault="00812581" w:rsidP="0084343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10327,3</w:t>
            </w:r>
          </w:p>
        </w:tc>
      </w:tr>
      <w:tr w:rsidR="00A13AA9" w:rsidRPr="00C639A4" w:rsidTr="00DA1705">
        <w:trPr>
          <w:trHeight w:val="943"/>
        </w:trPr>
        <w:tc>
          <w:tcPr>
            <w:tcW w:w="0" w:type="auto"/>
            <w:noWrap/>
          </w:tcPr>
          <w:p w:rsidR="00A13AA9" w:rsidRDefault="00A13AA9" w:rsidP="00B34BA1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0" w:type="auto"/>
          </w:tcPr>
          <w:p w:rsidR="00A13AA9" w:rsidRDefault="00A13AA9" w:rsidP="00FF3B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1200000000</w:t>
            </w:r>
          </w:p>
          <w:p w:rsidR="00A13AA9" w:rsidRDefault="00A13AA9" w:rsidP="00D36E3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A13AA9" w:rsidRDefault="00A13AA9" w:rsidP="00D36E3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A13AA9" w:rsidRPr="00586145" w:rsidRDefault="00A13AA9" w:rsidP="00D36E3A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A13AA9" w:rsidRDefault="00A13AA9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Адагумского сельского поселения Крымского района</w:t>
            </w:r>
            <w:r w:rsidRPr="00586145">
              <w:rPr>
                <w:rFonts w:ascii="Times New Roman" w:hAnsi="Times New Roman"/>
                <w:lang w:eastAsia="ru-RU"/>
              </w:rPr>
              <w:t xml:space="preserve"> "Развитие физической культуры и спорта </w:t>
            </w:r>
            <w:r>
              <w:rPr>
                <w:rFonts w:ascii="Times New Roman" w:hAnsi="Times New Roman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Адагумском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сельском поселении Крымского района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  <w:p w:rsidR="00A13AA9" w:rsidRPr="00586145" w:rsidRDefault="00A13AA9" w:rsidP="002B5327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A13AA9" w:rsidRPr="00586145" w:rsidRDefault="00A13AA9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300,0</w:t>
            </w:r>
          </w:p>
        </w:tc>
      </w:tr>
      <w:tr w:rsidR="00A13AA9" w:rsidRPr="00C639A4" w:rsidTr="00DA1705">
        <w:trPr>
          <w:trHeight w:val="943"/>
        </w:trPr>
        <w:tc>
          <w:tcPr>
            <w:tcW w:w="0" w:type="auto"/>
            <w:noWrap/>
          </w:tcPr>
          <w:p w:rsidR="00A13AA9" w:rsidRDefault="00A13AA9" w:rsidP="00B34BA1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0" w:type="auto"/>
          </w:tcPr>
          <w:p w:rsidR="00A13AA9" w:rsidRDefault="00A13AA9" w:rsidP="00FF3B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130000000</w:t>
            </w:r>
          </w:p>
        </w:tc>
        <w:tc>
          <w:tcPr>
            <w:tcW w:w="0" w:type="auto"/>
            <w:vAlign w:val="center"/>
          </w:tcPr>
          <w:p w:rsidR="00A13AA9" w:rsidRDefault="00A13AA9" w:rsidP="009D3BA9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Адагумского сельского поселения Крымского района</w:t>
            </w:r>
            <w:r w:rsidRPr="00586145">
              <w:rPr>
                <w:rFonts w:ascii="Times New Roman" w:hAnsi="Times New Roman"/>
                <w:lang w:eastAsia="ru-RU"/>
              </w:rPr>
              <w:t xml:space="preserve"> "Развитие </w:t>
            </w:r>
            <w:r>
              <w:rPr>
                <w:rFonts w:ascii="Times New Roman" w:hAnsi="Times New Roman"/>
                <w:lang w:eastAsia="ru-RU"/>
              </w:rPr>
              <w:t>жилищно-коммунального хозяйства</w:t>
            </w:r>
            <w:r w:rsidRPr="00586145">
              <w:rPr>
                <w:rFonts w:ascii="Times New Roman" w:hAnsi="Times New Roman"/>
                <w:lang w:eastAsia="ru-RU"/>
              </w:rPr>
              <w:t xml:space="preserve"> </w:t>
            </w:r>
            <w:r>
              <w:rPr>
                <w:rFonts w:ascii="Times New Roman" w:hAnsi="Times New Roman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Адагумском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сельском поселении</w:t>
            </w:r>
            <w:r w:rsidRPr="00586145">
              <w:rPr>
                <w:rFonts w:ascii="Times New Roman" w:hAnsi="Times New Roman"/>
                <w:lang w:eastAsia="ru-RU"/>
              </w:rPr>
              <w:t>"</w:t>
            </w:r>
          </w:p>
          <w:p w:rsidR="00A13AA9" w:rsidRPr="00586145" w:rsidRDefault="00A13AA9" w:rsidP="009D3BA9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A13AA9" w:rsidRDefault="00812581" w:rsidP="00EA77A2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  <w:r w:rsidR="00A13AA9">
              <w:rPr>
                <w:rFonts w:ascii="Times New Roman" w:hAnsi="Times New Roman"/>
                <w:lang w:eastAsia="ru-RU"/>
              </w:rPr>
              <w:t>00,0</w:t>
            </w:r>
          </w:p>
        </w:tc>
      </w:tr>
      <w:tr w:rsidR="00A13AA9" w:rsidRPr="00C639A4" w:rsidTr="00DA1705">
        <w:trPr>
          <w:trHeight w:val="947"/>
        </w:trPr>
        <w:tc>
          <w:tcPr>
            <w:tcW w:w="0" w:type="auto"/>
            <w:noWrap/>
          </w:tcPr>
          <w:p w:rsidR="00A13AA9" w:rsidRDefault="00A13AA9" w:rsidP="00B34BA1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</w:t>
            </w:r>
          </w:p>
        </w:tc>
        <w:tc>
          <w:tcPr>
            <w:tcW w:w="0" w:type="auto"/>
          </w:tcPr>
          <w:p w:rsidR="00A13AA9" w:rsidRDefault="00A13AA9" w:rsidP="00D36E3A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1400000000</w:t>
            </w:r>
          </w:p>
        </w:tc>
        <w:tc>
          <w:tcPr>
            <w:tcW w:w="0" w:type="auto"/>
            <w:vAlign w:val="center"/>
          </w:tcPr>
          <w:p w:rsidR="00A13AA9" w:rsidRDefault="00A13AA9" w:rsidP="00AC293D">
            <w:pPr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Адагумского сельского поселения Крымского района</w:t>
            </w:r>
            <w:r w:rsidRPr="00586145">
              <w:rPr>
                <w:rFonts w:ascii="Times New Roman" w:hAnsi="Times New Roman"/>
                <w:lang w:eastAsia="ru-RU"/>
              </w:rPr>
              <w:t xml:space="preserve"> "Экономическое развитие и инновационная экономика</w:t>
            </w:r>
            <w:r>
              <w:rPr>
                <w:rFonts w:ascii="Times New Roman" w:hAnsi="Times New Roman"/>
                <w:lang w:eastAsia="ru-RU"/>
              </w:rPr>
              <w:t xml:space="preserve"> Адагумского сельского Крымского района»</w:t>
            </w:r>
          </w:p>
        </w:tc>
        <w:tc>
          <w:tcPr>
            <w:tcW w:w="0" w:type="auto"/>
            <w:vAlign w:val="center"/>
          </w:tcPr>
          <w:p w:rsidR="00A13AA9" w:rsidRDefault="00A13AA9" w:rsidP="00127D1B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50,0</w:t>
            </w:r>
          </w:p>
        </w:tc>
      </w:tr>
      <w:tr w:rsidR="00A13AA9" w:rsidRPr="00C639A4" w:rsidTr="00DA1705">
        <w:trPr>
          <w:trHeight w:val="1338"/>
        </w:trPr>
        <w:tc>
          <w:tcPr>
            <w:tcW w:w="0" w:type="auto"/>
            <w:noWrap/>
          </w:tcPr>
          <w:p w:rsidR="00A13AA9" w:rsidRDefault="00A13AA9" w:rsidP="00B34BA1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9</w:t>
            </w:r>
          </w:p>
        </w:tc>
        <w:tc>
          <w:tcPr>
            <w:tcW w:w="0" w:type="auto"/>
          </w:tcPr>
          <w:p w:rsidR="00A13AA9" w:rsidRDefault="00A13AA9" w:rsidP="00D36E3A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1500000000</w:t>
            </w:r>
          </w:p>
          <w:p w:rsidR="00A13AA9" w:rsidRDefault="00A13AA9" w:rsidP="00D36E3A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A13AA9" w:rsidRDefault="00A13AA9" w:rsidP="00A60E6F">
            <w:pPr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 xml:space="preserve">Адагумского сельского поселения Крымского района </w:t>
            </w:r>
            <w:r w:rsidRPr="00586145">
              <w:rPr>
                <w:rFonts w:ascii="Times New Roman" w:hAnsi="Times New Roman"/>
                <w:lang w:eastAsia="ru-RU"/>
              </w:rPr>
              <w:t>"</w:t>
            </w:r>
            <w:r>
              <w:rPr>
                <w:rFonts w:ascii="Times New Roman" w:hAnsi="Times New Roman"/>
                <w:lang w:eastAsia="ru-RU"/>
              </w:rPr>
              <w:t>Реализация молодежной политики</w:t>
            </w:r>
            <w:r w:rsidRPr="00586145">
              <w:rPr>
                <w:rFonts w:ascii="Times New Roman" w:hAnsi="Times New Roman"/>
                <w:lang w:eastAsia="ru-RU"/>
              </w:rPr>
              <w:t xml:space="preserve"> </w:t>
            </w:r>
            <w:r>
              <w:rPr>
                <w:rFonts w:ascii="Times New Roman" w:hAnsi="Times New Roman"/>
                <w:lang w:eastAsia="ru-RU"/>
              </w:rPr>
              <w:t>Адагумского сельского поселения Крымского района</w:t>
            </w:r>
            <w:r w:rsidRPr="00586145">
              <w:rPr>
                <w:rFonts w:ascii="Times New Roman" w:hAnsi="Times New Roman"/>
                <w:lang w:eastAsia="ru-RU"/>
              </w:rPr>
              <w:t>"</w:t>
            </w:r>
          </w:p>
        </w:tc>
        <w:tc>
          <w:tcPr>
            <w:tcW w:w="0" w:type="auto"/>
            <w:vAlign w:val="center"/>
          </w:tcPr>
          <w:p w:rsidR="00A13AA9" w:rsidRDefault="00A13AA9" w:rsidP="00127D1B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170,0</w:t>
            </w:r>
          </w:p>
        </w:tc>
      </w:tr>
      <w:tr w:rsidR="00DF1DD1" w:rsidRPr="00C639A4" w:rsidTr="00DA1705">
        <w:trPr>
          <w:trHeight w:val="20"/>
        </w:trPr>
        <w:tc>
          <w:tcPr>
            <w:tcW w:w="0" w:type="auto"/>
            <w:vMerge w:val="restart"/>
            <w:noWrap/>
          </w:tcPr>
          <w:p w:rsidR="00DF1DD1" w:rsidRDefault="00DF1DD1" w:rsidP="00B34BA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  <w:p w:rsidR="00DF1DD1" w:rsidRDefault="00DF1DD1" w:rsidP="00B34BA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</w:t>
            </w:r>
          </w:p>
        </w:tc>
        <w:tc>
          <w:tcPr>
            <w:tcW w:w="0" w:type="auto"/>
          </w:tcPr>
          <w:p w:rsidR="00DF1DD1" w:rsidRDefault="00DF1DD1" w:rsidP="006B1D8D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1600000000</w:t>
            </w:r>
          </w:p>
        </w:tc>
        <w:tc>
          <w:tcPr>
            <w:tcW w:w="0" w:type="auto"/>
            <w:vMerge w:val="restart"/>
          </w:tcPr>
          <w:p w:rsidR="00DF1DD1" w:rsidRDefault="00DF1DD1" w:rsidP="00DA170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Муниципальная программа Адагумского сельского поселения Крымского района «Муниципальная политика и развитие гражданского общества в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Адагумском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сельском поселении Крымского района»</w:t>
            </w:r>
          </w:p>
        </w:tc>
        <w:tc>
          <w:tcPr>
            <w:tcW w:w="0" w:type="auto"/>
          </w:tcPr>
          <w:p w:rsidR="00DF1DD1" w:rsidRDefault="00DF1DD1" w:rsidP="00DA1705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240,0</w:t>
            </w:r>
          </w:p>
        </w:tc>
      </w:tr>
      <w:tr w:rsidR="00DF1DD1" w:rsidRPr="00C639A4" w:rsidTr="00DF1DD1">
        <w:trPr>
          <w:trHeight w:val="495"/>
        </w:trPr>
        <w:tc>
          <w:tcPr>
            <w:tcW w:w="0" w:type="auto"/>
            <w:vMerge/>
            <w:noWrap/>
          </w:tcPr>
          <w:p w:rsidR="00DF1DD1" w:rsidRDefault="00DF1DD1" w:rsidP="009D3BA9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</w:tcPr>
          <w:p w:rsidR="00DF1DD1" w:rsidRPr="0060629E" w:rsidRDefault="00DF1DD1" w:rsidP="00DA1705">
            <w:pPr>
              <w:rPr>
                <w:rFonts w:ascii="Times New Roman" w:hAnsi="Times New Roman"/>
              </w:rPr>
            </w:pPr>
            <w:r w:rsidRPr="0060629E">
              <w:rPr>
                <w:rFonts w:ascii="Times New Roman" w:hAnsi="Times New Roman"/>
              </w:rPr>
              <w:t>2300000000</w:t>
            </w:r>
          </w:p>
        </w:tc>
        <w:tc>
          <w:tcPr>
            <w:tcW w:w="0" w:type="auto"/>
            <w:vMerge/>
            <w:vAlign w:val="center"/>
          </w:tcPr>
          <w:p w:rsidR="00DF1DD1" w:rsidRDefault="00DF1DD1" w:rsidP="006B1D8D">
            <w:pPr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</w:tcPr>
          <w:p w:rsidR="00DF1DD1" w:rsidRDefault="00DF1DD1" w:rsidP="00DA1705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100,0</w:t>
            </w:r>
          </w:p>
        </w:tc>
      </w:tr>
      <w:tr w:rsidR="00FF3C93" w:rsidRPr="00C639A4" w:rsidTr="00FF3C93">
        <w:trPr>
          <w:trHeight w:val="615"/>
        </w:trPr>
        <w:tc>
          <w:tcPr>
            <w:tcW w:w="0" w:type="auto"/>
            <w:noWrap/>
          </w:tcPr>
          <w:p w:rsidR="00FF3C93" w:rsidRDefault="00FF3C93" w:rsidP="00B34BA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</w:t>
            </w:r>
          </w:p>
        </w:tc>
        <w:tc>
          <w:tcPr>
            <w:tcW w:w="0" w:type="auto"/>
          </w:tcPr>
          <w:p w:rsidR="00FF3C93" w:rsidRPr="0060629E" w:rsidRDefault="00FF3C93" w:rsidP="00DA17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1900000000</w:t>
            </w:r>
          </w:p>
        </w:tc>
        <w:tc>
          <w:tcPr>
            <w:tcW w:w="0" w:type="auto"/>
          </w:tcPr>
          <w:p w:rsidR="00FF3C93" w:rsidRDefault="00FF3C93" w:rsidP="00D32C5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Адагумского сельского поселения Крымского района «Социально-экономическое и территориальное развитие Адагумского сельского поселения Крымского района»</w:t>
            </w:r>
          </w:p>
        </w:tc>
        <w:tc>
          <w:tcPr>
            <w:tcW w:w="0" w:type="auto"/>
          </w:tcPr>
          <w:p w:rsidR="00FF3C93" w:rsidRDefault="00FF3C93" w:rsidP="00DA1705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900,0</w:t>
            </w:r>
          </w:p>
        </w:tc>
      </w:tr>
      <w:tr w:rsidR="00A13AA9" w:rsidRPr="00C639A4" w:rsidTr="00F04579">
        <w:trPr>
          <w:trHeight w:val="552"/>
        </w:trPr>
        <w:tc>
          <w:tcPr>
            <w:tcW w:w="0" w:type="auto"/>
            <w:noWrap/>
          </w:tcPr>
          <w:p w:rsidR="00A13AA9" w:rsidRDefault="00A13AA9" w:rsidP="00B34BA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</w:t>
            </w:r>
          </w:p>
        </w:tc>
        <w:tc>
          <w:tcPr>
            <w:tcW w:w="0" w:type="auto"/>
          </w:tcPr>
          <w:p w:rsidR="00A13AA9" w:rsidRPr="0060629E" w:rsidRDefault="00A13AA9" w:rsidP="00A4527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1900000000</w:t>
            </w:r>
          </w:p>
        </w:tc>
        <w:tc>
          <w:tcPr>
            <w:tcW w:w="0" w:type="auto"/>
          </w:tcPr>
          <w:p w:rsidR="00A13AA9" w:rsidRDefault="00A13AA9" w:rsidP="00D32C5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Адагумского сельского поселения Крымского района «Социально-экономическое развитие малых хуторов Адагумского сельского поселения Крымского района»</w:t>
            </w:r>
          </w:p>
        </w:tc>
        <w:tc>
          <w:tcPr>
            <w:tcW w:w="0" w:type="auto"/>
          </w:tcPr>
          <w:p w:rsidR="00A13AA9" w:rsidRDefault="00A13AA9" w:rsidP="00DA1705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100,0</w:t>
            </w:r>
          </w:p>
        </w:tc>
      </w:tr>
      <w:tr w:rsidR="00A13AA9" w:rsidRPr="00C639A4" w:rsidTr="00DA1705">
        <w:trPr>
          <w:trHeight w:val="856"/>
        </w:trPr>
        <w:tc>
          <w:tcPr>
            <w:tcW w:w="0" w:type="auto"/>
            <w:noWrap/>
          </w:tcPr>
          <w:p w:rsidR="00A13AA9" w:rsidRDefault="00A13AA9" w:rsidP="00B34BA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</w:t>
            </w:r>
          </w:p>
        </w:tc>
        <w:tc>
          <w:tcPr>
            <w:tcW w:w="0" w:type="auto"/>
          </w:tcPr>
          <w:p w:rsidR="00A13AA9" w:rsidRPr="0060629E" w:rsidRDefault="00A13AA9" w:rsidP="00DA17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2300000000</w:t>
            </w:r>
          </w:p>
        </w:tc>
        <w:tc>
          <w:tcPr>
            <w:tcW w:w="0" w:type="auto"/>
            <w:vAlign w:val="center"/>
          </w:tcPr>
          <w:p w:rsidR="00A13AA9" w:rsidRDefault="00A13AA9" w:rsidP="00DA1705">
            <w:pPr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 xml:space="preserve">Адагумского сельского поселения Крымского района "Информационное общество в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Адагумском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сельском поселении"</w:t>
            </w:r>
          </w:p>
        </w:tc>
        <w:tc>
          <w:tcPr>
            <w:tcW w:w="0" w:type="auto"/>
          </w:tcPr>
          <w:p w:rsidR="00A13AA9" w:rsidRDefault="00812581" w:rsidP="00DA1705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200,0</w:t>
            </w:r>
          </w:p>
        </w:tc>
      </w:tr>
      <w:tr w:rsidR="00A13AA9" w:rsidRPr="00C639A4" w:rsidTr="00DA1705">
        <w:trPr>
          <w:trHeight w:val="922"/>
        </w:trPr>
        <w:tc>
          <w:tcPr>
            <w:tcW w:w="0" w:type="auto"/>
            <w:noWrap/>
          </w:tcPr>
          <w:p w:rsidR="00A13AA9" w:rsidRPr="00586145" w:rsidRDefault="00A13AA9" w:rsidP="00B34BA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1</w:t>
            </w:r>
            <w:r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0" w:type="auto"/>
          </w:tcPr>
          <w:p w:rsidR="00A13AA9" w:rsidRPr="0060629E" w:rsidRDefault="00A13AA9" w:rsidP="0060629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2600000000</w:t>
            </w:r>
          </w:p>
        </w:tc>
        <w:tc>
          <w:tcPr>
            <w:tcW w:w="0" w:type="auto"/>
            <w:vAlign w:val="center"/>
          </w:tcPr>
          <w:p w:rsidR="00A13AA9" w:rsidRPr="00586145" w:rsidRDefault="00A13AA9" w:rsidP="006B1D8D">
            <w:pPr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 xml:space="preserve">Адагумского сельского поселения Крымского района "Противодействие коррупции в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Адагумском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сельском поселении"</w:t>
            </w:r>
          </w:p>
        </w:tc>
        <w:tc>
          <w:tcPr>
            <w:tcW w:w="0" w:type="auto"/>
            <w:vAlign w:val="center"/>
          </w:tcPr>
          <w:p w:rsidR="00A13AA9" w:rsidRDefault="00A13AA9" w:rsidP="0060629E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5,0</w:t>
            </w:r>
          </w:p>
        </w:tc>
      </w:tr>
    </w:tbl>
    <w:p w:rsidR="00684CE2" w:rsidRDefault="00684CE2" w:rsidP="000B3E88"/>
    <w:p w:rsidR="0060629E" w:rsidRDefault="00684CE2" w:rsidP="0060629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0629E">
        <w:rPr>
          <w:rFonts w:ascii="Times New Roman" w:hAnsi="Times New Roman"/>
          <w:sz w:val="24"/>
          <w:szCs w:val="24"/>
        </w:rPr>
        <w:t xml:space="preserve">Ведущий специалист  </w:t>
      </w:r>
      <w:r w:rsidR="00D32C5E">
        <w:rPr>
          <w:rFonts w:ascii="Times New Roman" w:hAnsi="Times New Roman"/>
          <w:sz w:val="24"/>
          <w:szCs w:val="24"/>
        </w:rPr>
        <w:t>администрации</w:t>
      </w:r>
    </w:p>
    <w:p w:rsidR="0060629E" w:rsidRDefault="0060629E" w:rsidP="0060629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Адагумского сельского поселения</w:t>
      </w:r>
    </w:p>
    <w:p w:rsidR="00684CE2" w:rsidRPr="0060629E" w:rsidRDefault="0060629E" w:rsidP="0060629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Крымского района               </w:t>
      </w:r>
      <w:r w:rsidR="00684CE2" w:rsidRPr="0060629E">
        <w:rPr>
          <w:rFonts w:ascii="Times New Roman" w:hAnsi="Times New Roman"/>
          <w:sz w:val="24"/>
          <w:szCs w:val="24"/>
        </w:rPr>
        <w:t xml:space="preserve">                                                 </w:t>
      </w:r>
      <w:proofErr w:type="spellStart"/>
      <w:r w:rsidR="00684CE2" w:rsidRPr="0060629E">
        <w:rPr>
          <w:rFonts w:ascii="Times New Roman" w:hAnsi="Times New Roman"/>
          <w:sz w:val="24"/>
          <w:szCs w:val="24"/>
        </w:rPr>
        <w:t>А.В.Сех</w:t>
      </w:r>
      <w:proofErr w:type="spellEnd"/>
    </w:p>
    <w:sectPr w:rsidR="00684CE2" w:rsidRPr="0060629E" w:rsidSect="006028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86145"/>
    <w:rsid w:val="000016B8"/>
    <w:rsid w:val="00001AB1"/>
    <w:rsid w:val="00002B6E"/>
    <w:rsid w:val="000078BE"/>
    <w:rsid w:val="000078E3"/>
    <w:rsid w:val="00033237"/>
    <w:rsid w:val="0004043C"/>
    <w:rsid w:val="00044E21"/>
    <w:rsid w:val="000503A2"/>
    <w:rsid w:val="00051445"/>
    <w:rsid w:val="00051ED5"/>
    <w:rsid w:val="00067C75"/>
    <w:rsid w:val="00082121"/>
    <w:rsid w:val="0008214F"/>
    <w:rsid w:val="0009425D"/>
    <w:rsid w:val="000A022A"/>
    <w:rsid w:val="000A4CAF"/>
    <w:rsid w:val="000B3E88"/>
    <w:rsid w:val="000B5D2B"/>
    <w:rsid w:val="000C7A43"/>
    <w:rsid w:val="000F0B93"/>
    <w:rsid w:val="000F46C9"/>
    <w:rsid w:val="0012500D"/>
    <w:rsid w:val="00125503"/>
    <w:rsid w:val="00127D1B"/>
    <w:rsid w:val="00135AAE"/>
    <w:rsid w:val="00135C17"/>
    <w:rsid w:val="001443E5"/>
    <w:rsid w:val="001850AB"/>
    <w:rsid w:val="001D1F6B"/>
    <w:rsid w:val="001D731C"/>
    <w:rsid w:val="001E5416"/>
    <w:rsid w:val="001F4840"/>
    <w:rsid w:val="001F7401"/>
    <w:rsid w:val="002122BF"/>
    <w:rsid w:val="00222098"/>
    <w:rsid w:val="00235F34"/>
    <w:rsid w:val="002468C3"/>
    <w:rsid w:val="00253CA3"/>
    <w:rsid w:val="002624F2"/>
    <w:rsid w:val="00273464"/>
    <w:rsid w:val="00294B33"/>
    <w:rsid w:val="0029556D"/>
    <w:rsid w:val="002A0662"/>
    <w:rsid w:val="002B0FBE"/>
    <w:rsid w:val="002B5327"/>
    <w:rsid w:val="002C3D90"/>
    <w:rsid w:val="002D02FB"/>
    <w:rsid w:val="002D53AD"/>
    <w:rsid w:val="002D5EF1"/>
    <w:rsid w:val="002E765E"/>
    <w:rsid w:val="002F3335"/>
    <w:rsid w:val="00305A95"/>
    <w:rsid w:val="003179A8"/>
    <w:rsid w:val="00323193"/>
    <w:rsid w:val="00323546"/>
    <w:rsid w:val="003252CA"/>
    <w:rsid w:val="00350455"/>
    <w:rsid w:val="00355BA6"/>
    <w:rsid w:val="003605DA"/>
    <w:rsid w:val="00367C90"/>
    <w:rsid w:val="00374856"/>
    <w:rsid w:val="003918E4"/>
    <w:rsid w:val="00396B48"/>
    <w:rsid w:val="003A1661"/>
    <w:rsid w:val="003A35F0"/>
    <w:rsid w:val="003B4863"/>
    <w:rsid w:val="003D2CA2"/>
    <w:rsid w:val="004038A5"/>
    <w:rsid w:val="00406131"/>
    <w:rsid w:val="00414D56"/>
    <w:rsid w:val="00442FD4"/>
    <w:rsid w:val="004704D6"/>
    <w:rsid w:val="004747CA"/>
    <w:rsid w:val="004841E5"/>
    <w:rsid w:val="004946E6"/>
    <w:rsid w:val="00494C71"/>
    <w:rsid w:val="004B2F21"/>
    <w:rsid w:val="004D57C3"/>
    <w:rsid w:val="004F32F2"/>
    <w:rsid w:val="004F718F"/>
    <w:rsid w:val="005002D4"/>
    <w:rsid w:val="00500598"/>
    <w:rsid w:val="00513DFF"/>
    <w:rsid w:val="00532003"/>
    <w:rsid w:val="00542A39"/>
    <w:rsid w:val="005643CD"/>
    <w:rsid w:val="00566102"/>
    <w:rsid w:val="005807BE"/>
    <w:rsid w:val="00586145"/>
    <w:rsid w:val="0059109B"/>
    <w:rsid w:val="005B0B6D"/>
    <w:rsid w:val="005C4492"/>
    <w:rsid w:val="005C4C5C"/>
    <w:rsid w:val="005C53DB"/>
    <w:rsid w:val="005D6D5D"/>
    <w:rsid w:val="005E3C78"/>
    <w:rsid w:val="0060224A"/>
    <w:rsid w:val="006028EE"/>
    <w:rsid w:val="0060629E"/>
    <w:rsid w:val="00614213"/>
    <w:rsid w:val="00632C60"/>
    <w:rsid w:val="006621DD"/>
    <w:rsid w:val="006818EB"/>
    <w:rsid w:val="00684CE2"/>
    <w:rsid w:val="006B1D8D"/>
    <w:rsid w:val="006C4A4D"/>
    <w:rsid w:val="006D367B"/>
    <w:rsid w:val="006D6C16"/>
    <w:rsid w:val="006D73EC"/>
    <w:rsid w:val="006E5F38"/>
    <w:rsid w:val="006F6507"/>
    <w:rsid w:val="00710F31"/>
    <w:rsid w:val="007156FA"/>
    <w:rsid w:val="007303D4"/>
    <w:rsid w:val="00731844"/>
    <w:rsid w:val="00736415"/>
    <w:rsid w:val="00740931"/>
    <w:rsid w:val="007433E1"/>
    <w:rsid w:val="007554E0"/>
    <w:rsid w:val="00772F78"/>
    <w:rsid w:val="00775314"/>
    <w:rsid w:val="00775FEC"/>
    <w:rsid w:val="0078107B"/>
    <w:rsid w:val="00783051"/>
    <w:rsid w:val="00784299"/>
    <w:rsid w:val="007937FC"/>
    <w:rsid w:val="007D27F0"/>
    <w:rsid w:val="00803460"/>
    <w:rsid w:val="00807E81"/>
    <w:rsid w:val="00812581"/>
    <w:rsid w:val="008202EA"/>
    <w:rsid w:val="00826909"/>
    <w:rsid w:val="00827151"/>
    <w:rsid w:val="00831186"/>
    <w:rsid w:val="0083330E"/>
    <w:rsid w:val="00837D64"/>
    <w:rsid w:val="00843433"/>
    <w:rsid w:val="00875D15"/>
    <w:rsid w:val="00882567"/>
    <w:rsid w:val="00884B05"/>
    <w:rsid w:val="00892D27"/>
    <w:rsid w:val="008945E2"/>
    <w:rsid w:val="008A77C1"/>
    <w:rsid w:val="008C5192"/>
    <w:rsid w:val="008D0335"/>
    <w:rsid w:val="008E0151"/>
    <w:rsid w:val="00901FA2"/>
    <w:rsid w:val="00901FE3"/>
    <w:rsid w:val="009031DA"/>
    <w:rsid w:val="00923717"/>
    <w:rsid w:val="00924601"/>
    <w:rsid w:val="0094263E"/>
    <w:rsid w:val="00953A4B"/>
    <w:rsid w:val="00954C19"/>
    <w:rsid w:val="00960D48"/>
    <w:rsid w:val="00961716"/>
    <w:rsid w:val="009907F5"/>
    <w:rsid w:val="0099281B"/>
    <w:rsid w:val="009B40C1"/>
    <w:rsid w:val="009C4F9D"/>
    <w:rsid w:val="009D0E8F"/>
    <w:rsid w:val="009E5CFC"/>
    <w:rsid w:val="009F594D"/>
    <w:rsid w:val="00A0179C"/>
    <w:rsid w:val="00A020B1"/>
    <w:rsid w:val="00A02364"/>
    <w:rsid w:val="00A0696C"/>
    <w:rsid w:val="00A13AA9"/>
    <w:rsid w:val="00A15025"/>
    <w:rsid w:val="00A301E5"/>
    <w:rsid w:val="00A35469"/>
    <w:rsid w:val="00A47A46"/>
    <w:rsid w:val="00A60E6F"/>
    <w:rsid w:val="00A611B5"/>
    <w:rsid w:val="00A745B8"/>
    <w:rsid w:val="00A829E8"/>
    <w:rsid w:val="00A84DD6"/>
    <w:rsid w:val="00A907F1"/>
    <w:rsid w:val="00A92719"/>
    <w:rsid w:val="00AB2658"/>
    <w:rsid w:val="00AB4B39"/>
    <w:rsid w:val="00AB6DD8"/>
    <w:rsid w:val="00AC293D"/>
    <w:rsid w:val="00AC4957"/>
    <w:rsid w:val="00AD3333"/>
    <w:rsid w:val="00AD63DB"/>
    <w:rsid w:val="00AD64C2"/>
    <w:rsid w:val="00AE6B07"/>
    <w:rsid w:val="00AF3A05"/>
    <w:rsid w:val="00AF6100"/>
    <w:rsid w:val="00B113E8"/>
    <w:rsid w:val="00B1370F"/>
    <w:rsid w:val="00B14E4B"/>
    <w:rsid w:val="00B15211"/>
    <w:rsid w:val="00B31FE2"/>
    <w:rsid w:val="00B46670"/>
    <w:rsid w:val="00B555E4"/>
    <w:rsid w:val="00B93927"/>
    <w:rsid w:val="00BA16DB"/>
    <w:rsid w:val="00BB4023"/>
    <w:rsid w:val="00BC4E82"/>
    <w:rsid w:val="00BD0045"/>
    <w:rsid w:val="00BE54B8"/>
    <w:rsid w:val="00BF62C2"/>
    <w:rsid w:val="00C057AC"/>
    <w:rsid w:val="00C11645"/>
    <w:rsid w:val="00C14576"/>
    <w:rsid w:val="00C20257"/>
    <w:rsid w:val="00C252BC"/>
    <w:rsid w:val="00C36B09"/>
    <w:rsid w:val="00C406A7"/>
    <w:rsid w:val="00C41433"/>
    <w:rsid w:val="00C57E2F"/>
    <w:rsid w:val="00C639A4"/>
    <w:rsid w:val="00C726B2"/>
    <w:rsid w:val="00C74671"/>
    <w:rsid w:val="00C86B22"/>
    <w:rsid w:val="00C93B01"/>
    <w:rsid w:val="00CD7796"/>
    <w:rsid w:val="00CE265B"/>
    <w:rsid w:val="00CE7371"/>
    <w:rsid w:val="00CF001B"/>
    <w:rsid w:val="00CF662F"/>
    <w:rsid w:val="00D02685"/>
    <w:rsid w:val="00D0687D"/>
    <w:rsid w:val="00D06DDD"/>
    <w:rsid w:val="00D25DAB"/>
    <w:rsid w:val="00D32C5E"/>
    <w:rsid w:val="00D36E3A"/>
    <w:rsid w:val="00D42A8F"/>
    <w:rsid w:val="00D711DF"/>
    <w:rsid w:val="00D75DF4"/>
    <w:rsid w:val="00D81DE8"/>
    <w:rsid w:val="00D82003"/>
    <w:rsid w:val="00D96728"/>
    <w:rsid w:val="00DA1705"/>
    <w:rsid w:val="00DA4D39"/>
    <w:rsid w:val="00DB0DE7"/>
    <w:rsid w:val="00DB0FD5"/>
    <w:rsid w:val="00DB3DD0"/>
    <w:rsid w:val="00DC06DD"/>
    <w:rsid w:val="00DC700B"/>
    <w:rsid w:val="00DD5935"/>
    <w:rsid w:val="00DE30B2"/>
    <w:rsid w:val="00DF1DD1"/>
    <w:rsid w:val="00DF44AB"/>
    <w:rsid w:val="00E03165"/>
    <w:rsid w:val="00E1188B"/>
    <w:rsid w:val="00E13E26"/>
    <w:rsid w:val="00E321F3"/>
    <w:rsid w:val="00E33CCA"/>
    <w:rsid w:val="00E5742F"/>
    <w:rsid w:val="00E756D7"/>
    <w:rsid w:val="00E911AF"/>
    <w:rsid w:val="00EA55A4"/>
    <w:rsid w:val="00EA77A2"/>
    <w:rsid w:val="00EF13D9"/>
    <w:rsid w:val="00F03641"/>
    <w:rsid w:val="00F22492"/>
    <w:rsid w:val="00F2642E"/>
    <w:rsid w:val="00F26DEC"/>
    <w:rsid w:val="00F55F14"/>
    <w:rsid w:val="00F65BCF"/>
    <w:rsid w:val="00F673FD"/>
    <w:rsid w:val="00F74BE1"/>
    <w:rsid w:val="00F80340"/>
    <w:rsid w:val="00F84D7E"/>
    <w:rsid w:val="00F92022"/>
    <w:rsid w:val="00FC1B44"/>
    <w:rsid w:val="00FC2F90"/>
    <w:rsid w:val="00FC6044"/>
    <w:rsid w:val="00FD0D93"/>
    <w:rsid w:val="00FD3984"/>
    <w:rsid w:val="00FF3BEC"/>
    <w:rsid w:val="00FF3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8E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0A4CA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AC4957"/>
    <w:rPr>
      <w:rFonts w:ascii="Times New Roman" w:hAnsi="Times New Roman" w:cs="Times New Roman"/>
      <w:sz w:val="2"/>
      <w:lang w:eastAsia="en-US"/>
    </w:rPr>
  </w:style>
  <w:style w:type="paragraph" w:customStyle="1" w:styleId="p5">
    <w:name w:val="p5"/>
    <w:basedOn w:val="a"/>
    <w:rsid w:val="00127D1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3193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1</Pages>
  <Words>481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3221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В. Симкина</dc:creator>
  <cp:keywords/>
  <dc:description/>
  <cp:lastModifiedBy>Пользователь</cp:lastModifiedBy>
  <cp:revision>68</cp:revision>
  <cp:lastPrinted>2019-12-18T12:50:00Z</cp:lastPrinted>
  <dcterms:created xsi:type="dcterms:W3CDTF">2014-11-11T11:02:00Z</dcterms:created>
  <dcterms:modified xsi:type="dcterms:W3CDTF">2020-11-25T06:23:00Z</dcterms:modified>
</cp:coreProperties>
</file>